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附件3</w:t>
      </w:r>
    </w:p>
    <w:p>
      <w:pPr>
        <w:adjustRightInd w:val="0"/>
        <w:snapToGrid w:val="0"/>
        <w:spacing w:line="276" w:lineRule="auto"/>
        <w:jc w:val="center"/>
        <w:rPr>
          <w:sz w:val="36"/>
          <w:szCs w:val="36"/>
        </w:rPr>
      </w:pPr>
      <w:r>
        <w:rPr>
          <w:rFonts w:hAnsi="华文中宋" w:eastAsia="华文中宋"/>
          <w:b/>
          <w:sz w:val="36"/>
          <w:szCs w:val="36"/>
        </w:rPr>
        <w:t>共青团</w:t>
      </w:r>
      <w:r>
        <w:rPr>
          <w:rFonts w:hint="eastAsia" w:hAnsi="华文中宋" w:eastAsia="华文中宋"/>
          <w:b/>
          <w:sz w:val="36"/>
          <w:szCs w:val="36"/>
          <w:lang w:val="en-US" w:eastAsia="zh-CN"/>
        </w:rPr>
        <w:t>焦作</w:t>
      </w:r>
      <w:r>
        <w:rPr>
          <w:rFonts w:hAnsi="华文中宋" w:eastAsia="华文中宋"/>
          <w:b/>
          <w:sz w:val="36"/>
          <w:szCs w:val="36"/>
        </w:rPr>
        <w:t>大学第</w:t>
      </w:r>
      <w:r>
        <w:rPr>
          <w:rFonts w:hint="eastAsia" w:hAnsi="华文中宋" w:eastAsia="华文中宋"/>
          <w:b/>
          <w:sz w:val="36"/>
          <w:szCs w:val="36"/>
          <w:lang w:val="en-US" w:eastAsia="zh-CN"/>
        </w:rPr>
        <w:t>九</w:t>
      </w:r>
      <w:r>
        <w:rPr>
          <w:rFonts w:hAnsi="华文中宋" w:eastAsia="华文中宋"/>
          <w:b/>
          <w:sz w:val="36"/>
          <w:szCs w:val="36"/>
        </w:rPr>
        <w:t>次代表大会代表名单</w:t>
      </w: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单位（盖章）                                         年    月    日</w:t>
      </w:r>
    </w:p>
    <w:tbl>
      <w:tblPr>
        <w:tblStyle w:val="2"/>
        <w:tblW w:w="9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619"/>
        <w:gridCol w:w="1194"/>
        <w:gridCol w:w="632"/>
        <w:gridCol w:w="1474"/>
        <w:gridCol w:w="1020"/>
        <w:gridCol w:w="912"/>
        <w:gridCol w:w="2056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（岁）</w:t>
            </w:r>
          </w:p>
        </w:tc>
        <w:tc>
          <w:tcPr>
            <w:tcW w:w="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族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  <w:tc>
          <w:tcPr>
            <w:tcW w:w="7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7" w:right="1417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51463"/>
    <w:rsid w:val="015A6E95"/>
    <w:rsid w:val="06C958FE"/>
    <w:rsid w:val="173C686A"/>
    <w:rsid w:val="188B176D"/>
    <w:rsid w:val="22965596"/>
    <w:rsid w:val="22DE628F"/>
    <w:rsid w:val="4454631A"/>
    <w:rsid w:val="45CB5583"/>
    <w:rsid w:val="4A6A4DF3"/>
    <w:rsid w:val="50FB377D"/>
    <w:rsid w:val="53ED4846"/>
    <w:rsid w:val="5F1B6594"/>
    <w:rsid w:val="65593B8F"/>
    <w:rsid w:val="68BF4591"/>
    <w:rsid w:val="6CD1323D"/>
    <w:rsid w:val="71D13B91"/>
    <w:rsid w:val="75004DF0"/>
    <w:rsid w:val="75E13495"/>
    <w:rsid w:val="76784AD8"/>
    <w:rsid w:val="76951463"/>
    <w:rsid w:val="76B11679"/>
    <w:rsid w:val="7D16076B"/>
    <w:rsid w:val="7FE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2021-10-19T02:38:00Z</dcterms:created>
  <dc:creator>毋非凡今天绝不熬夜</dc:creator>
  <cp:lastModifiedBy>徐春晓</cp:lastModifiedBy>
  <cp:lastPrinted>2021-10-20T07:55:00Z</cp:lastPrinted>
  <dcterms:modified xsi:type="dcterms:W3CDTF">2021-10-26T08:05:03Z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C4FB9308A8264586B05F457A857C3CBF</vt:lpwstr>
  </property>
</Properties>
</file>